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6F7F8" w14:textId="5A3E4F41" w:rsidR="00F978DE" w:rsidRDefault="00F978DE" w:rsidP="00F978DE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Dalton’s law of Partial Pressures </w:t>
      </w:r>
    </w:p>
    <w:p w14:paraId="2373655B" w14:textId="1B8F050E" w:rsidR="00F978DE" w:rsidRDefault="00F978DE" w:rsidP="00F978D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Partial pressure of hydrogen = 45.2 psi, partial pressure of helium = 13.2 psi.</w:t>
      </w:r>
    </w:p>
    <w:p w14:paraId="58C1BC0E" w14:textId="74D9C885" w:rsidR="00F978DE" w:rsidRDefault="00F978DE" w:rsidP="00F978DE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total pressure of the gas mixture is given by; </w:t>
      </w:r>
    </w:p>
    <w:p w14:paraId="61EE7AA5" w14:textId="1B3ED41E" w:rsidR="00F978DE" w:rsidRDefault="00F978DE" w:rsidP="00F978DE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Dalton’s Law of partial pressure, P </w:t>
      </w:r>
      <w:r w:rsidRPr="00F978D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total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P</w:t>
      </w:r>
      <w:r w:rsidRPr="00F978D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+P</w:t>
      </w:r>
      <w:r w:rsidRPr="00F978D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</w:p>
    <w:p w14:paraId="4C1E819F" w14:textId="2A37A5A8" w:rsidR="00F978DE" w:rsidRDefault="00F978DE" w:rsidP="00F978DE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P </w:t>
      </w:r>
      <w:r w:rsidRPr="00F978D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total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45.2 + 13.2 = </w:t>
      </w:r>
      <w:r w:rsidRPr="00F978DE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58.4 psi.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3DAF7B9" w14:textId="76B5EF6F" w:rsidR="00F978DE" w:rsidRDefault="00F978DE" w:rsidP="00F978D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pressure = 772 torr, vapor pressure of water = 26.7 torr, </w:t>
      </w:r>
    </w:p>
    <w:p w14:paraId="3CAF6E2F" w14:textId="76C0B541" w:rsidR="002E49BC" w:rsidRDefault="002E49BC" w:rsidP="002E49BC">
      <w:pPr>
        <w:pStyle w:val="ListParagraph"/>
        <w:rPr>
          <w:rFonts w:ascii="Times New Roman" w:hAnsi="Times New Roman" w:cs="Times New Roman"/>
          <w:sz w:val="24"/>
          <w:szCs w:val="24"/>
          <w:vertAlign w:val="subscript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 </w:t>
      </w:r>
      <w:r w:rsidRPr="00F978D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total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P</w:t>
      </w:r>
      <w:r w:rsidRPr="00F978D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+P</w:t>
      </w:r>
      <w:r w:rsidRPr="00F978D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</w:p>
    <w:p w14:paraId="59F670F4" w14:textId="4DA243A0" w:rsidR="002E49BC" w:rsidRDefault="002E49BC" w:rsidP="002E49BC">
      <w:pPr>
        <w:pStyle w:val="ListParagraph"/>
        <w:rPr>
          <w:rFonts w:ascii="Times New Roman" w:hAnsi="Times New Roman" w:cs="Times New Roman"/>
          <w:sz w:val="24"/>
          <w:szCs w:val="24"/>
          <w:vertAlign w:val="subscript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772 torr = 26.7 torr + P</w:t>
      </w:r>
      <w:r w:rsidRPr="002E49B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o</w:t>
      </w:r>
    </w:p>
    <w:p w14:paraId="65092844" w14:textId="2AE2F945" w:rsidR="002E49BC" w:rsidRDefault="002E49BC" w:rsidP="002E49BC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2E49B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= 772 – 26.7 = </w:t>
      </w:r>
      <w:r w:rsidRPr="002E49BC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745.3 torr </w:t>
      </w:r>
    </w:p>
    <w:p w14:paraId="6081A7DA" w14:textId="2D416396" w:rsidR="002E49BC" w:rsidRDefault="002E49BC" w:rsidP="002E49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pressure of air = 755 mm Hg, partial pressure of other gases = 712 mm Hg, what is partial pressure of Oxygen </w:t>
      </w:r>
    </w:p>
    <w:p w14:paraId="3B4D8E7E" w14:textId="77777777" w:rsidR="002E49BC" w:rsidRDefault="002E49BC" w:rsidP="002E49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vertAlign w:val="subscript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 </w:t>
      </w:r>
      <w:r w:rsidRPr="00F978D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total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P</w:t>
      </w:r>
      <w:r w:rsidRPr="00F978D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+P</w:t>
      </w:r>
      <w:r w:rsidRPr="00F978D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</w:p>
    <w:p w14:paraId="40964C28" w14:textId="225E82F2" w:rsidR="002E49BC" w:rsidRDefault="002E49BC" w:rsidP="002E49BC">
      <w:pPr>
        <w:pStyle w:val="ListParagraph"/>
        <w:rPr>
          <w:rFonts w:ascii="Times New Roman" w:hAnsi="Times New Roman" w:cs="Times New Roman"/>
          <w:sz w:val="24"/>
          <w:szCs w:val="24"/>
          <w:vertAlign w:val="subscript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755 = 71</w:t>
      </w:r>
      <w:r w:rsidR="00E71E8D">
        <w:rPr>
          <w:rFonts w:ascii="Times New Roman" w:hAnsi="Times New Roman" w:cs="Times New Roman"/>
          <w:sz w:val="24"/>
          <w:szCs w:val="24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+ </w:t>
      </w:r>
      <w:r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2E49B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</w:p>
    <w:p w14:paraId="56CDB701" w14:textId="20B46BAE" w:rsidR="002E49BC" w:rsidRPr="002E49BC" w:rsidRDefault="002E49BC" w:rsidP="002E49BC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2E49B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  <w:r w:rsidRPr="002E49BC">
        <w:rPr>
          <w:rFonts w:ascii="Times New Roman" w:hAnsi="Times New Roman" w:cs="Times New Roman"/>
          <w:sz w:val="24"/>
          <w:szCs w:val="24"/>
          <w:lang w:val="en-GB"/>
        </w:rPr>
        <w:t>= 755 -</w:t>
      </w:r>
      <w:r>
        <w:rPr>
          <w:rFonts w:ascii="Times New Roman" w:hAnsi="Times New Roman" w:cs="Times New Roman"/>
          <w:sz w:val="24"/>
          <w:szCs w:val="24"/>
          <w:lang w:val="en-GB"/>
        </w:rPr>
        <w:t>71</w:t>
      </w:r>
      <w:r w:rsidR="00E71E8D">
        <w:rPr>
          <w:rFonts w:ascii="Times New Roman" w:hAnsi="Times New Roman" w:cs="Times New Roman"/>
          <w:sz w:val="24"/>
          <w:szCs w:val="24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</w:t>
      </w:r>
      <w:r w:rsidRPr="002E49BC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4</w:t>
      </w:r>
      <w:r w:rsidR="00E71E8D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3</w:t>
      </w:r>
      <w:r w:rsidRPr="002E49BC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mm Hg</w:t>
      </w:r>
    </w:p>
    <w:sectPr w:rsidR="002E49BC" w:rsidRPr="002E49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8E08C8"/>
    <w:multiLevelType w:val="hybridMultilevel"/>
    <w:tmpl w:val="26B449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5918F8"/>
    <w:multiLevelType w:val="hybridMultilevel"/>
    <w:tmpl w:val="60C4AD5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8DE"/>
    <w:rsid w:val="002E49BC"/>
    <w:rsid w:val="00E71E8D"/>
    <w:rsid w:val="00F9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FFC5C"/>
  <w15:chartTrackingRefBased/>
  <w15:docId w15:val="{A8698E3C-4875-4FA1-BC42-220EFE20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8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2</cp:revision>
  <dcterms:created xsi:type="dcterms:W3CDTF">2020-05-17T13:07:00Z</dcterms:created>
  <dcterms:modified xsi:type="dcterms:W3CDTF">2020-05-17T13:40:00Z</dcterms:modified>
</cp:coreProperties>
</file>